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0C" w:rsidRDefault="00D5790C" w:rsidP="00D5790C">
      <w:r>
        <w:t>Bosna i Hercegovina</w:t>
      </w:r>
    </w:p>
    <w:p w:rsidR="00D5790C" w:rsidRDefault="00D5790C" w:rsidP="00D5790C">
      <w:r>
        <w:t>Federacija Bosne i Hercegovine</w:t>
      </w:r>
    </w:p>
    <w:p w:rsidR="00D5790C" w:rsidRDefault="00D5790C" w:rsidP="00D5790C">
      <w:r>
        <w:t>Hercegbosanska županija</w:t>
      </w:r>
    </w:p>
    <w:p w:rsidR="00D5790C" w:rsidRDefault="00D5790C" w:rsidP="00D5790C">
      <w:pPr>
        <w:rPr>
          <w:b/>
        </w:rPr>
      </w:pPr>
      <w:r>
        <w:rPr>
          <w:b/>
        </w:rPr>
        <w:t>GIMNAZIJA LIVNO</w:t>
      </w:r>
    </w:p>
    <w:p w:rsidR="00D5790C" w:rsidRDefault="00D5790C" w:rsidP="00D5790C">
      <w:r>
        <w:t xml:space="preserve"> </w:t>
      </w:r>
    </w:p>
    <w:p w:rsidR="00D5790C" w:rsidRDefault="00B709AA" w:rsidP="00D5790C">
      <w:r>
        <w:t>Livno, 30. rujna 2025</w:t>
      </w:r>
      <w:r w:rsidR="00D5790C">
        <w:t>. godine</w:t>
      </w:r>
    </w:p>
    <w:p w:rsidR="00D5790C" w:rsidRDefault="00D5790C" w:rsidP="00D5790C">
      <w:r>
        <w:t xml:space="preserve"> </w:t>
      </w:r>
    </w:p>
    <w:p w:rsidR="00D5790C" w:rsidRDefault="00D5790C" w:rsidP="00D5790C">
      <w:pPr>
        <w:jc w:val="center"/>
      </w:pPr>
      <w:r>
        <w:t xml:space="preserve"> </w:t>
      </w:r>
    </w:p>
    <w:p w:rsidR="00D5790C" w:rsidRDefault="00D5790C" w:rsidP="00D5790C">
      <w:pPr>
        <w:jc w:val="center"/>
        <w:rPr>
          <w:b/>
        </w:rPr>
      </w:pPr>
      <w:r>
        <w:rPr>
          <w:b/>
        </w:rPr>
        <w:t>KALENDAR MATURANTSKIH OBVEZA</w:t>
      </w:r>
    </w:p>
    <w:p w:rsidR="00D5790C" w:rsidRDefault="004431FC" w:rsidP="00D5790C">
      <w:pPr>
        <w:jc w:val="center"/>
        <w:rPr>
          <w:b/>
        </w:rPr>
      </w:pPr>
      <w:r>
        <w:rPr>
          <w:b/>
        </w:rPr>
        <w:t>veljača/lipanj 2026</w:t>
      </w:r>
      <w:r w:rsidR="00D5790C">
        <w:rPr>
          <w:b/>
        </w:rPr>
        <w:t xml:space="preserve">. </w:t>
      </w:r>
    </w:p>
    <w:p w:rsidR="00D5790C" w:rsidRDefault="00D5790C" w:rsidP="00D5790C">
      <w:pPr>
        <w:jc w:val="center"/>
        <w:rPr>
          <w:b/>
        </w:rPr>
      </w:pPr>
      <w:r>
        <w:rPr>
          <w:b/>
        </w:rPr>
        <w:t xml:space="preserve"> </w:t>
      </w:r>
    </w:p>
    <w:p w:rsidR="00D5790C" w:rsidRDefault="00D5790C" w:rsidP="00D5790C">
      <w:pPr>
        <w:rPr>
          <w:u w:val="single"/>
        </w:rPr>
      </w:pPr>
      <w:r>
        <w:rPr>
          <w:u w:val="single"/>
        </w:rPr>
        <w:t>IZBOR TEME ZA MATURALNI RAD</w:t>
      </w:r>
    </w:p>
    <w:p w:rsidR="00D5790C" w:rsidRDefault="00D5790C" w:rsidP="00D5790C">
      <w:pPr>
        <w:rPr>
          <w:u w:val="single"/>
        </w:rPr>
      </w:pPr>
      <w:r>
        <w:rPr>
          <w:u w:val="single"/>
        </w:rPr>
        <w:t xml:space="preserve">Izbor teme za </w:t>
      </w:r>
      <w:r w:rsidR="00B709AA">
        <w:rPr>
          <w:u w:val="single"/>
        </w:rPr>
        <w:t>maturu izvršiti u prosincu  2025</w:t>
      </w:r>
      <w:r>
        <w:rPr>
          <w:u w:val="single"/>
        </w:rPr>
        <w:t xml:space="preserve">. godine </w:t>
      </w:r>
    </w:p>
    <w:p w:rsidR="00D5790C" w:rsidRDefault="00D5790C" w:rsidP="00D5790C">
      <w:pPr>
        <w:rPr>
          <w:u w:val="single"/>
        </w:rPr>
      </w:pPr>
      <w:r>
        <w:rPr>
          <w:u w:val="single"/>
        </w:rPr>
        <w:t>PREDAJA MATURALNOG RADA</w:t>
      </w:r>
    </w:p>
    <w:p w:rsidR="00D5790C" w:rsidRDefault="00D5790C" w:rsidP="00D5790C">
      <w:pPr>
        <w:rPr>
          <w:u w:val="single"/>
        </w:rPr>
      </w:pPr>
      <w:r>
        <w:rPr>
          <w:u w:val="single"/>
        </w:rPr>
        <w:t>Odobrene maturalne radove s potpisanim i popunjenim konzultacijskim listama maturanti su obvezni predati šk</w:t>
      </w:r>
      <w:r w:rsidR="00B709AA">
        <w:rPr>
          <w:u w:val="single"/>
        </w:rPr>
        <w:t>olskoj psihologinji do petka  24. travnja 2026</w:t>
      </w:r>
      <w:r>
        <w:rPr>
          <w:u w:val="single"/>
        </w:rPr>
        <w:t>. do 12 sati.</w:t>
      </w:r>
    </w:p>
    <w:p w:rsidR="00D5790C" w:rsidRDefault="00D5790C" w:rsidP="00D5790C">
      <w:pPr>
        <w:rPr>
          <w:u w:val="single"/>
        </w:rPr>
      </w:pPr>
      <w:r>
        <w:rPr>
          <w:u w:val="single"/>
        </w:rPr>
        <w:t>OCJENA MATURALNIH RADOVA</w:t>
      </w:r>
    </w:p>
    <w:p w:rsidR="00D5790C" w:rsidRDefault="00D5790C" w:rsidP="00D5790C">
      <w:pPr>
        <w:rPr>
          <w:u w:val="single"/>
        </w:rPr>
      </w:pPr>
      <w:r>
        <w:rPr>
          <w:u w:val="single"/>
        </w:rPr>
        <w:t>Nastavnik mentor dužan je maturalne radove učenika oci</w:t>
      </w:r>
      <w:r w:rsidR="00B709AA">
        <w:rPr>
          <w:u w:val="single"/>
        </w:rPr>
        <w:t>jeniti najkasnije do četvrtka 14. svibnja 2026</w:t>
      </w:r>
      <w:r>
        <w:rPr>
          <w:u w:val="single"/>
        </w:rPr>
        <w:t>.</w:t>
      </w:r>
    </w:p>
    <w:p w:rsidR="00D5790C" w:rsidRDefault="00D5790C" w:rsidP="00D5790C">
      <w:pPr>
        <w:rPr>
          <w:b/>
        </w:rPr>
      </w:pPr>
      <w:r>
        <w:rPr>
          <w:b/>
        </w:rPr>
        <w:t xml:space="preserve"> </w:t>
      </w:r>
    </w:p>
    <w:p w:rsidR="00D5790C" w:rsidRDefault="00D5790C" w:rsidP="00D5790C">
      <w:pPr>
        <w:rPr>
          <w:u w:val="single"/>
        </w:rPr>
      </w:pPr>
      <w:r>
        <w:rPr>
          <w:u w:val="single"/>
        </w:rPr>
        <w:t xml:space="preserve">POPRAVNI ISPITI </w:t>
      </w:r>
    </w:p>
    <w:p w:rsidR="00D5790C" w:rsidRDefault="00D5790C" w:rsidP="00D5790C">
      <w:r>
        <w:t>Prijava popravnih ispita</w:t>
      </w:r>
      <w:r w:rsidR="00943F5F">
        <w:t xml:space="preserve"> (dolaskom u školu i popunjavanjem obrasca prijave) </w:t>
      </w:r>
      <w:r>
        <w:t xml:space="preserve"> za lip</w:t>
      </w:r>
      <w:r w:rsidR="00943F5F">
        <w:t>anjski ispitni rok je u petak 29. svibnja 2026</w:t>
      </w:r>
      <w:r>
        <w:t xml:space="preserve">. </w:t>
      </w:r>
      <w:r w:rsidR="00943F5F">
        <w:t xml:space="preserve"> </w:t>
      </w:r>
      <w:r>
        <w:t>godine od 8 do 12 sati u Tajništvu škole.</w:t>
      </w:r>
    </w:p>
    <w:p w:rsidR="00D5790C" w:rsidRDefault="00D5790C" w:rsidP="00D5790C">
      <w:r>
        <w:t>Popravni ispiti su</w:t>
      </w:r>
      <w:r w:rsidR="00943F5F">
        <w:t xml:space="preserve"> od 5. lipnja do 10. lipnja 2026</w:t>
      </w:r>
      <w:r>
        <w:t>. godine</w:t>
      </w:r>
    </w:p>
    <w:p w:rsidR="00D5790C" w:rsidRDefault="00D5790C" w:rsidP="00D5790C">
      <w:pPr>
        <w:rPr>
          <w:b/>
        </w:rPr>
      </w:pPr>
      <w:r>
        <w:rPr>
          <w:b/>
        </w:rPr>
        <w:t xml:space="preserve"> </w:t>
      </w:r>
    </w:p>
    <w:p w:rsidR="00D5790C" w:rsidRDefault="00D5790C" w:rsidP="00D5790C">
      <w:r>
        <w:rPr>
          <w:b/>
        </w:rPr>
        <w:t>Napomene:</w:t>
      </w:r>
    </w:p>
    <w:p w:rsidR="00D5790C" w:rsidRDefault="00D5790C" w:rsidP="00D5790C">
      <w:r>
        <w:t>-Na popravni ispit se može izići samo jednom, u lipnju ili kolovozu.</w:t>
      </w:r>
    </w:p>
    <w:p w:rsidR="00D5790C" w:rsidRDefault="00D5790C" w:rsidP="00D5790C">
      <w:pPr>
        <w:rPr>
          <w:u w:val="single"/>
        </w:rPr>
      </w:pPr>
      <w:r>
        <w:rPr>
          <w:u w:val="single"/>
        </w:rPr>
        <w:t xml:space="preserve"> </w:t>
      </w:r>
    </w:p>
    <w:p w:rsidR="00D5790C" w:rsidRDefault="00D5790C" w:rsidP="00D5790C">
      <w:pPr>
        <w:rPr>
          <w:u w:val="single"/>
        </w:rPr>
      </w:pPr>
      <w:r>
        <w:rPr>
          <w:u w:val="single"/>
        </w:rPr>
        <w:t xml:space="preserve"> </w:t>
      </w:r>
    </w:p>
    <w:p w:rsidR="00D5790C" w:rsidRDefault="00D5790C" w:rsidP="00D5790C">
      <w:pPr>
        <w:rPr>
          <w:u w:val="single"/>
        </w:rPr>
      </w:pPr>
      <w:r>
        <w:rPr>
          <w:u w:val="single"/>
        </w:rPr>
        <w:t>RASPORED MATURALNIH ISPITA u lj</w:t>
      </w:r>
      <w:r w:rsidR="00943F5F">
        <w:rPr>
          <w:u w:val="single"/>
        </w:rPr>
        <w:t>etnom ispitnom roku školske 2025./2026</w:t>
      </w:r>
      <w:r>
        <w:rPr>
          <w:u w:val="single"/>
        </w:rPr>
        <w:t>. godine:</w:t>
      </w:r>
    </w:p>
    <w:p w:rsidR="00D5790C" w:rsidRDefault="00D5790C" w:rsidP="00D5790C">
      <w:pPr>
        <w:rPr>
          <w:u w:val="single"/>
        </w:rPr>
      </w:pPr>
      <w:r>
        <w:rPr>
          <w:u w:val="single"/>
        </w:rPr>
        <w:t xml:space="preserve"> </w:t>
      </w:r>
    </w:p>
    <w:p w:rsidR="00D5790C" w:rsidRDefault="00D5790C" w:rsidP="00D5790C">
      <w:r>
        <w:rPr>
          <w:b/>
          <w:u w:val="single"/>
        </w:rPr>
        <w:t>Prijava maturalnih ispita</w:t>
      </w:r>
      <w:r>
        <w:t xml:space="preserve"> osobnim dolaskom u Tajništvo </w:t>
      </w:r>
      <w:r w:rsidR="007C6D57">
        <w:t>u srijedu 10.  lipnja 2026</w:t>
      </w:r>
      <w:r>
        <w:t>. godine od 8-13 sati na ob</w:t>
      </w:r>
      <w:r w:rsidR="007C6D57">
        <w:t>rascu koji će učenici preuzeti p</w:t>
      </w:r>
      <w:r>
        <w:t>rilikom prijave.</w:t>
      </w:r>
    </w:p>
    <w:p w:rsidR="00D5790C" w:rsidRDefault="00D5790C" w:rsidP="00D5790C"/>
    <w:p w:rsidR="003B71B9" w:rsidRDefault="003B71B9" w:rsidP="00D5790C">
      <w:bookmarkStart w:id="0" w:name="_GoBack"/>
      <w:bookmarkEnd w:id="0"/>
    </w:p>
    <w:p w:rsidR="00D5790C" w:rsidRDefault="00D5790C" w:rsidP="00D5790C"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5"/>
        <w:gridCol w:w="4737"/>
      </w:tblGrid>
      <w:tr w:rsidR="00D5790C" w:rsidTr="00D5790C"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90C" w:rsidRDefault="00D5790C">
            <w:pPr>
              <w:rPr>
                <w:bCs/>
              </w:rPr>
            </w:pPr>
            <w:r>
              <w:t>TIP ISPITA</w:t>
            </w:r>
          </w:p>
        </w:tc>
        <w:tc>
          <w:tcPr>
            <w:tcW w:w="6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90C" w:rsidRDefault="00D5790C">
            <w:pPr>
              <w:rPr>
                <w:bCs/>
              </w:rPr>
            </w:pPr>
            <w:r>
              <w:t>DAN/DATUM/VRIJEME</w:t>
            </w:r>
          </w:p>
        </w:tc>
      </w:tr>
      <w:tr w:rsidR="00D5790C" w:rsidTr="00D5790C">
        <w:tc>
          <w:tcPr>
            <w:tcW w:w="6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90C" w:rsidRDefault="00D5790C">
            <w:pPr>
              <w:rPr>
                <w:bCs/>
              </w:rPr>
            </w:pPr>
            <w:r>
              <w:t>Svi: Obrana rada</w:t>
            </w:r>
          </w:p>
        </w:tc>
        <w:tc>
          <w:tcPr>
            <w:tcW w:w="6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90C" w:rsidRDefault="0026297F">
            <w:pPr>
              <w:jc w:val="both"/>
              <w:rPr>
                <w:color w:val="FF0000"/>
              </w:rPr>
            </w:pPr>
            <w:r>
              <w:t>Srijeda 10. lipnja i utorak  9. lipnja (alternativno) 2026.</w:t>
            </w:r>
          </w:p>
          <w:p w:rsidR="00D5790C" w:rsidRDefault="0026297F">
            <w:pPr>
              <w:jc w:val="both"/>
            </w:pPr>
            <w:r>
              <w:t>od 8.</w:t>
            </w:r>
            <w:r w:rsidR="00D5790C">
              <w:t>00 sati (prema rasporedu)</w:t>
            </w:r>
          </w:p>
          <w:p w:rsidR="0026297F" w:rsidRDefault="0026297F" w:rsidP="0026297F">
            <w:pPr>
              <w:jc w:val="both"/>
            </w:pPr>
            <w:r>
              <w:rPr>
                <w:b/>
                <w:bCs/>
              </w:rPr>
              <w:t>Učenici koji polažu Likovnu umjetnost (10</w:t>
            </w:r>
            <w:r>
              <w:rPr>
                <w:b/>
                <w:bCs/>
              </w:rPr>
              <w:t>. lipnja) na Državnoj maturi dužni su to prijaviti školskoj pedagoginji uz predočenje ispisa prijavljenih ispita sa stranice Post</w:t>
            </w:r>
            <w:r>
              <w:rPr>
                <w:b/>
                <w:bCs/>
              </w:rPr>
              <w:t>ani student  do srijede 13. svibnja 2026</w:t>
            </w:r>
            <w:r>
              <w:rPr>
                <w:b/>
                <w:bCs/>
              </w:rPr>
              <w:t>.</w:t>
            </w:r>
          </w:p>
          <w:p w:rsidR="00D5790C" w:rsidRDefault="00D5790C" w:rsidP="0026297F">
            <w:pPr>
              <w:jc w:val="both"/>
            </w:pPr>
          </w:p>
        </w:tc>
      </w:tr>
      <w:tr w:rsidR="00D5790C" w:rsidTr="00D5790C">
        <w:tc>
          <w:tcPr>
            <w:tcW w:w="6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90C" w:rsidRDefault="00D5790C">
            <w:pPr>
              <w:rPr>
                <w:bCs/>
              </w:rPr>
            </w:pPr>
            <w:r>
              <w:rPr>
                <w:bCs/>
              </w:rPr>
              <w:t>Hrvatski jezik-pismeni</w:t>
            </w:r>
          </w:p>
        </w:tc>
        <w:tc>
          <w:tcPr>
            <w:tcW w:w="6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90C" w:rsidRDefault="0026297F">
            <w:pPr>
              <w:jc w:val="both"/>
              <w:rPr>
                <w:bCs/>
              </w:rPr>
            </w:pPr>
            <w:r>
              <w:rPr>
                <w:bCs/>
              </w:rPr>
              <w:t>Petak, 12. lipnja 2026. od 11.</w:t>
            </w:r>
            <w:r w:rsidR="00D5790C">
              <w:rPr>
                <w:bCs/>
              </w:rPr>
              <w:t>30 sati</w:t>
            </w:r>
          </w:p>
          <w:p w:rsidR="00D5790C" w:rsidRDefault="00D5790C">
            <w:pPr>
              <w:jc w:val="both"/>
              <w:rPr>
                <w:b/>
                <w:bCs/>
                <w:color w:val="FF0000"/>
              </w:rPr>
            </w:pPr>
          </w:p>
        </w:tc>
      </w:tr>
      <w:tr w:rsidR="00D5790C" w:rsidTr="00D5790C">
        <w:tc>
          <w:tcPr>
            <w:tcW w:w="6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90C" w:rsidRDefault="00D5790C">
            <w:pPr>
              <w:rPr>
                <w:bCs/>
              </w:rPr>
            </w:pPr>
            <w:r>
              <w:t>Matematika ili strani jezik-pismeni</w:t>
            </w:r>
          </w:p>
        </w:tc>
        <w:tc>
          <w:tcPr>
            <w:tcW w:w="6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90C" w:rsidRDefault="0026297F">
            <w:pPr>
              <w:jc w:val="both"/>
            </w:pPr>
            <w:r>
              <w:t>Subota, 13. lipnja 2026</w:t>
            </w:r>
            <w:r w:rsidR="00D5790C">
              <w:t>. godine,</w:t>
            </w:r>
            <w:r>
              <w:t xml:space="preserve"> od 8.30 sati</w:t>
            </w:r>
          </w:p>
          <w:p w:rsidR="0026297F" w:rsidRDefault="0026297F">
            <w:pPr>
              <w:jc w:val="both"/>
            </w:pPr>
          </w:p>
          <w:p w:rsidR="0026297F" w:rsidRDefault="0026297F">
            <w:pPr>
              <w:jc w:val="both"/>
            </w:pPr>
          </w:p>
        </w:tc>
      </w:tr>
      <w:tr w:rsidR="00D5790C" w:rsidTr="00D5790C">
        <w:tc>
          <w:tcPr>
            <w:tcW w:w="6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90C" w:rsidRDefault="00D5790C">
            <w:pPr>
              <w:rPr>
                <w:bCs/>
              </w:rPr>
            </w:pPr>
            <w:r>
              <w:rPr>
                <w:bCs/>
              </w:rPr>
              <w:lastRenderedPageBreak/>
              <w:t>Izborni predmet</w:t>
            </w:r>
          </w:p>
        </w:tc>
        <w:tc>
          <w:tcPr>
            <w:tcW w:w="6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90C" w:rsidRDefault="00D5790C">
            <w:pPr>
              <w:jc w:val="both"/>
            </w:pPr>
            <w:r>
              <w:t xml:space="preserve">Petak, </w:t>
            </w:r>
            <w:r w:rsidR="0026297F">
              <w:t>17. i 18. lipnja 2026</w:t>
            </w:r>
            <w:r>
              <w:t>. od 8:00 sati</w:t>
            </w:r>
          </w:p>
          <w:p w:rsidR="005A4386" w:rsidRDefault="005A4386" w:rsidP="005A4386">
            <w:pPr>
              <w:jc w:val="both"/>
            </w:pPr>
            <w:r>
              <w:rPr>
                <w:b/>
                <w:bCs/>
              </w:rPr>
              <w:t>Učenici koji polaž</w:t>
            </w:r>
            <w:r>
              <w:rPr>
                <w:b/>
                <w:bCs/>
              </w:rPr>
              <w:t>u  (17</w:t>
            </w:r>
            <w:r>
              <w:rPr>
                <w:b/>
                <w:bCs/>
              </w:rPr>
              <w:t>. lipnja) na Državnoj maturi</w:t>
            </w:r>
            <w:r>
              <w:rPr>
                <w:b/>
                <w:bCs/>
              </w:rPr>
              <w:t xml:space="preserve"> Politiku i gospodarstvo i Povijest i (18. lipnja) Fiziku i Logiku</w:t>
            </w:r>
            <w:r>
              <w:rPr>
                <w:b/>
                <w:bCs/>
              </w:rPr>
              <w:t xml:space="preserve"> dužni su to prijaviti školskoj pedagoginji uz predočenje ispisa prijavljenih ispita sa stranice Postani student  do srijede 13. svibnja 2026.</w:t>
            </w:r>
          </w:p>
          <w:p w:rsidR="00D5790C" w:rsidRDefault="00D5790C">
            <w:pPr>
              <w:jc w:val="both"/>
              <w:rPr>
                <w:bCs/>
              </w:rPr>
            </w:pPr>
          </w:p>
        </w:tc>
      </w:tr>
      <w:tr w:rsidR="00D5790C" w:rsidTr="00D5790C">
        <w:tc>
          <w:tcPr>
            <w:tcW w:w="6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90C" w:rsidRDefault="00D5790C">
            <w:pPr>
              <w:rPr>
                <w:bCs/>
              </w:rPr>
            </w:pPr>
            <w:r>
              <w:t>Hrvatski jezik i matematika/strani jezik -usmeni</w:t>
            </w:r>
          </w:p>
        </w:tc>
        <w:tc>
          <w:tcPr>
            <w:tcW w:w="64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90C" w:rsidRDefault="005A4386">
            <w:pPr>
              <w:jc w:val="both"/>
            </w:pPr>
            <w:r>
              <w:t>Subota, 20</w:t>
            </w:r>
            <w:r w:rsidR="00D5790C">
              <w:t>. lipnja i</w:t>
            </w:r>
            <w:r>
              <w:t xml:space="preserve"> ponedjeljak 22. lipnja 2026</w:t>
            </w:r>
            <w:r w:rsidR="00D5790C">
              <w:t>. i od 8:00 sati</w:t>
            </w:r>
          </w:p>
          <w:p w:rsidR="00D5790C" w:rsidRDefault="00D5790C" w:rsidP="005A4386">
            <w:pPr>
              <w:jc w:val="both"/>
              <w:rPr>
                <w:bCs/>
              </w:rPr>
            </w:pPr>
          </w:p>
        </w:tc>
      </w:tr>
    </w:tbl>
    <w:p w:rsidR="00D5790C" w:rsidRDefault="00D5790C" w:rsidP="00D5790C">
      <w:r>
        <w:t xml:space="preserve"> </w:t>
      </w:r>
    </w:p>
    <w:p w:rsidR="00D5790C" w:rsidRDefault="00D5790C" w:rsidP="00D5790C">
      <w:r>
        <w:t xml:space="preserve"> </w:t>
      </w:r>
    </w:p>
    <w:p w:rsidR="00D5790C" w:rsidRDefault="00D5790C" w:rsidP="00D5790C">
      <w:pPr>
        <w:jc w:val="center"/>
      </w:pPr>
      <w:r>
        <w:t>SJEDNICE</w:t>
      </w:r>
    </w:p>
    <w:p w:rsidR="00D5790C" w:rsidRDefault="00D5790C" w:rsidP="00D5790C">
      <w:r>
        <w:t xml:space="preserve"> </w:t>
      </w:r>
    </w:p>
    <w:p w:rsidR="00D5790C" w:rsidRDefault="00D5790C" w:rsidP="00D5790C">
      <w:r>
        <w:t xml:space="preserve">- </w:t>
      </w:r>
      <w:r>
        <w:rPr>
          <w:b/>
        </w:rPr>
        <w:t>Sjednica Nastavničkog vijeća</w:t>
      </w:r>
      <w:r>
        <w:t xml:space="preserve"> i Ispitnog odbora (kad završe m</w:t>
      </w:r>
      <w:r w:rsidR="005A4386">
        <w:t>aturanti) održat će se u četvrtak  21. svibnja 2026. u 10.30  sati Zbornici</w:t>
      </w:r>
      <w:r>
        <w:t xml:space="preserve"> </w:t>
      </w:r>
    </w:p>
    <w:p w:rsidR="00D5790C" w:rsidRDefault="00D5790C" w:rsidP="00D5790C">
      <w:pPr>
        <w:rPr>
          <w:u w:val="single"/>
        </w:rPr>
      </w:pPr>
      <w:r>
        <w:t>-</w:t>
      </w:r>
      <w:r w:rsidR="005A4386">
        <w:rPr>
          <w:u w:val="single"/>
        </w:rPr>
        <w:t>U petak 22. svibnja 2026</w:t>
      </w:r>
      <w:r>
        <w:rPr>
          <w:u w:val="single"/>
        </w:rPr>
        <w:t>. podjela dokumentacije matura</w:t>
      </w:r>
      <w:r w:rsidR="005A4386">
        <w:rPr>
          <w:u w:val="single"/>
        </w:rPr>
        <w:t>ntima u 13</w:t>
      </w:r>
      <w:r>
        <w:rPr>
          <w:u w:val="single"/>
        </w:rPr>
        <w:t>:00 (u hodniku ispred zbornice)-blagovremena dostava dokumentacije za DM (moguća podjela i na svečanom školskom satu svim učenicima)</w:t>
      </w:r>
    </w:p>
    <w:p w:rsidR="00D5790C" w:rsidRDefault="00D5790C" w:rsidP="00D5790C">
      <w:pPr>
        <w:rPr>
          <w:u w:val="single"/>
        </w:rPr>
      </w:pPr>
      <w:r>
        <w:rPr>
          <w:u w:val="single"/>
        </w:rPr>
        <w:t xml:space="preserve"> </w:t>
      </w:r>
    </w:p>
    <w:p w:rsidR="00D5790C" w:rsidRDefault="00D5790C" w:rsidP="00D5790C">
      <w:r>
        <w:t>-</w:t>
      </w:r>
      <w:r>
        <w:rPr>
          <w:b/>
        </w:rPr>
        <w:t>Sjednica Nastavničkog vijeća</w:t>
      </w:r>
      <w:r>
        <w:t xml:space="preserve"> (poslije popravnih i</w:t>
      </w:r>
      <w:r w:rsidR="004431FC">
        <w:t>spita) održat će se u srijedu 10. lipnja 2026</w:t>
      </w:r>
      <w:r>
        <w:t>. u 10:25 sati u</w:t>
      </w:r>
      <w:r w:rsidR="004431FC">
        <w:t xml:space="preserve"> Zbornici</w:t>
      </w:r>
    </w:p>
    <w:p w:rsidR="00D5790C" w:rsidRDefault="00D5790C" w:rsidP="00D5790C">
      <w:r>
        <w:t xml:space="preserve"> </w:t>
      </w:r>
    </w:p>
    <w:p w:rsidR="00D5790C" w:rsidRDefault="00D5790C" w:rsidP="00D5790C">
      <w:r>
        <w:t>-</w:t>
      </w:r>
      <w:r>
        <w:rPr>
          <w:b/>
        </w:rPr>
        <w:t>Sjednica Nastavničkog vijeća</w:t>
      </w:r>
      <w:r>
        <w:t xml:space="preserve"> i Ispitnog odbora (poslije </w:t>
      </w:r>
      <w:r w:rsidR="004431FC">
        <w:t>mature) održat će se u utorak 23. lipnja 2026</w:t>
      </w:r>
      <w:r>
        <w:t>. u 9:00 sati u učionici br. 1.</w:t>
      </w:r>
    </w:p>
    <w:p w:rsidR="00D5790C" w:rsidRDefault="00D5790C" w:rsidP="00D5790C">
      <w:r>
        <w:t xml:space="preserve"> </w:t>
      </w:r>
    </w:p>
    <w:p w:rsidR="00D5790C" w:rsidRDefault="00D5790C" w:rsidP="00D5790C">
      <w:r>
        <w:t>-Podjela dokumentaci</w:t>
      </w:r>
      <w:r w:rsidR="004431FC">
        <w:t>je  maturantima je u četvrtak 25. lipnja 2026</w:t>
      </w:r>
      <w:r>
        <w:t>. u 10 sati.</w:t>
      </w:r>
    </w:p>
    <w:p w:rsidR="00D5790C" w:rsidRDefault="00D5790C" w:rsidP="00D5790C">
      <w:r>
        <w:t xml:space="preserve"> </w:t>
      </w:r>
    </w:p>
    <w:p w:rsidR="00D5790C" w:rsidRDefault="00D5790C" w:rsidP="00D5790C">
      <w:r>
        <w:t xml:space="preserve"> </w:t>
      </w:r>
    </w:p>
    <w:p w:rsidR="00D5790C" w:rsidRDefault="00D5790C" w:rsidP="00D5790C">
      <w:pPr>
        <w:jc w:val="right"/>
      </w:pPr>
      <w:r>
        <w:t xml:space="preserve">    ______________________</w:t>
      </w:r>
    </w:p>
    <w:p w:rsidR="00D5790C" w:rsidRDefault="00D5790C" w:rsidP="00D579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dr. sc. Sanela Popović</w:t>
      </w:r>
    </w:p>
    <w:p w:rsidR="00D5790C" w:rsidRDefault="00D5790C" w:rsidP="00D5790C">
      <w:pPr>
        <w:jc w:val="right"/>
      </w:pPr>
      <w:r>
        <w:t xml:space="preserve">                                                                                                   ravnateljica Gimnazije Livno</w:t>
      </w:r>
    </w:p>
    <w:p w:rsidR="00D5790C" w:rsidRDefault="00D5790C" w:rsidP="00D579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790C" w:rsidRDefault="00D5790C" w:rsidP="00D5790C">
      <w:r>
        <w:t xml:space="preserve"> </w:t>
      </w:r>
    </w:p>
    <w:p w:rsidR="00F74039" w:rsidRDefault="00F74039"/>
    <w:sectPr w:rsidR="00F74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0C"/>
    <w:rsid w:val="0026297F"/>
    <w:rsid w:val="003B71B9"/>
    <w:rsid w:val="004431FC"/>
    <w:rsid w:val="005A4386"/>
    <w:rsid w:val="007C6D57"/>
    <w:rsid w:val="00943F5F"/>
    <w:rsid w:val="00B709AA"/>
    <w:rsid w:val="00D5790C"/>
    <w:rsid w:val="00E2066B"/>
    <w:rsid w:val="00F7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semiHidden/>
    <w:rsid w:val="00D57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semiHidden/>
    <w:rsid w:val="00D57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2025-05-06T06:44:00Z</cp:lastPrinted>
  <dcterms:created xsi:type="dcterms:W3CDTF">2025-10-01T08:25:00Z</dcterms:created>
  <dcterms:modified xsi:type="dcterms:W3CDTF">2025-10-01T09:20:00Z</dcterms:modified>
</cp:coreProperties>
</file>